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53" w:rsidRPr="008E07BD" w:rsidRDefault="00214A53" w:rsidP="00214A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214A53" w:rsidRPr="008E07BD" w:rsidRDefault="00214A53" w:rsidP="00214A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214A53" w:rsidRPr="008E07BD" w:rsidRDefault="00214A53" w:rsidP="00214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A53" w:rsidRDefault="00214A53" w:rsidP="00214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7BD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8E07B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E07BD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214A53" w:rsidRPr="00602F1D" w:rsidRDefault="00214A53" w:rsidP="00214A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4A53" w:rsidRDefault="00214A53" w:rsidP="00214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155305" w:rsidRPr="00155305" w:rsidRDefault="00155305" w:rsidP="0015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B3E" w:rsidRDefault="00214A53" w:rsidP="00214A53">
      <w:pPr>
        <w:pStyle w:val="a4"/>
        <w:ind w:right="141" w:firstLine="0"/>
        <w:jc w:val="center"/>
        <w:rPr>
          <w:b/>
          <w:szCs w:val="24"/>
        </w:rPr>
      </w:pPr>
      <w:r>
        <w:rPr>
          <w:b/>
          <w:szCs w:val="24"/>
        </w:rPr>
        <w:t xml:space="preserve">О проведении на территории Высокского </w:t>
      </w:r>
      <w:r w:rsidR="00A92B3E">
        <w:rPr>
          <w:b/>
          <w:szCs w:val="24"/>
        </w:rPr>
        <w:t xml:space="preserve"> сельсовета Медвенского района праздничных мероприятий, посвященных 78-й годовщине Победы в Великой Отечественной войне 1941-1945 годов</w:t>
      </w:r>
    </w:p>
    <w:p w:rsidR="00155305" w:rsidRPr="00155305" w:rsidRDefault="00155305" w:rsidP="00A92B3E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305" w:rsidRPr="00155305" w:rsidRDefault="00155305" w:rsidP="00155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B3E" w:rsidRPr="005A2B2B" w:rsidRDefault="00A92B3E" w:rsidP="00A92B3E">
      <w:pPr>
        <w:pStyle w:val="a4"/>
        <w:ind w:firstLine="709"/>
        <w:rPr>
          <w:sz w:val="28"/>
          <w:szCs w:val="24"/>
        </w:rPr>
      </w:pPr>
      <w:r w:rsidRPr="005A2B2B">
        <w:rPr>
          <w:sz w:val="28"/>
          <w:szCs w:val="24"/>
        </w:rPr>
        <w:t xml:space="preserve">В целях сохранения и пропаганды истории воинской славы, патриотического воспитания подрастающего поколения, </w:t>
      </w:r>
      <w:r w:rsidRPr="005A2B2B">
        <w:rPr>
          <w:sz w:val="28"/>
          <w:szCs w:val="24"/>
          <w:shd w:val="clear" w:color="auto" w:fill="FFFFFF"/>
        </w:rPr>
        <w:t>подготовки и организации празднования</w:t>
      </w:r>
      <w:r>
        <w:rPr>
          <w:sz w:val="28"/>
          <w:szCs w:val="24"/>
          <w:shd w:val="clear" w:color="auto" w:fill="FFFFFF"/>
        </w:rPr>
        <w:t xml:space="preserve"> </w:t>
      </w:r>
      <w:r w:rsidRPr="005A2B2B">
        <w:rPr>
          <w:sz w:val="28"/>
          <w:szCs w:val="24"/>
        </w:rPr>
        <w:t>78-й годовщине Победы в Великой Отечественной войне 1941-1945 годов:</w:t>
      </w:r>
    </w:p>
    <w:p w:rsidR="00A92B3E" w:rsidRPr="005A2B2B" w:rsidRDefault="00155305" w:rsidP="00A92B3E">
      <w:pPr>
        <w:pStyle w:val="a4"/>
        <w:ind w:firstLine="709"/>
        <w:rPr>
          <w:sz w:val="28"/>
          <w:szCs w:val="24"/>
        </w:rPr>
      </w:pPr>
      <w:r w:rsidRPr="00155305">
        <w:rPr>
          <w:sz w:val="28"/>
          <w:szCs w:val="28"/>
        </w:rPr>
        <w:t>1.</w:t>
      </w:r>
      <w:r w:rsidR="00A92B3E" w:rsidRPr="00A92B3E">
        <w:rPr>
          <w:sz w:val="28"/>
          <w:szCs w:val="24"/>
        </w:rPr>
        <w:t xml:space="preserve"> </w:t>
      </w:r>
      <w:r w:rsidR="00A92B3E" w:rsidRPr="005A2B2B">
        <w:rPr>
          <w:sz w:val="28"/>
          <w:szCs w:val="24"/>
        </w:rPr>
        <w:t>Провести</w:t>
      </w:r>
      <w:r w:rsidR="00214A53">
        <w:rPr>
          <w:sz w:val="28"/>
          <w:szCs w:val="24"/>
        </w:rPr>
        <w:t xml:space="preserve">  на территории </w:t>
      </w:r>
      <w:r w:rsidR="00A92B3E" w:rsidRPr="005A2B2B">
        <w:rPr>
          <w:sz w:val="28"/>
          <w:szCs w:val="24"/>
        </w:rPr>
        <w:t xml:space="preserve"> </w:t>
      </w:r>
      <w:r w:rsidR="00214A53">
        <w:rPr>
          <w:sz w:val="28"/>
          <w:szCs w:val="24"/>
        </w:rPr>
        <w:t>Высокского</w:t>
      </w:r>
      <w:r w:rsidR="00A92B3E">
        <w:rPr>
          <w:sz w:val="28"/>
          <w:szCs w:val="24"/>
        </w:rPr>
        <w:t xml:space="preserve"> сельсове</w:t>
      </w:r>
      <w:r w:rsidR="00214A53">
        <w:rPr>
          <w:sz w:val="28"/>
          <w:szCs w:val="24"/>
        </w:rPr>
        <w:t>та</w:t>
      </w:r>
      <w:r w:rsidR="00A92B3E">
        <w:rPr>
          <w:sz w:val="28"/>
          <w:szCs w:val="24"/>
        </w:rPr>
        <w:t xml:space="preserve"> </w:t>
      </w:r>
      <w:r w:rsidR="00A92B3E" w:rsidRPr="005A2B2B">
        <w:rPr>
          <w:sz w:val="28"/>
          <w:szCs w:val="24"/>
        </w:rPr>
        <w:t>Медвенско</w:t>
      </w:r>
      <w:r w:rsidR="00A92B3E">
        <w:rPr>
          <w:sz w:val="28"/>
          <w:szCs w:val="24"/>
        </w:rPr>
        <w:t>го</w:t>
      </w:r>
      <w:r w:rsidR="00A92B3E" w:rsidRPr="005A2B2B">
        <w:rPr>
          <w:sz w:val="28"/>
          <w:szCs w:val="24"/>
        </w:rPr>
        <w:t xml:space="preserve"> район</w:t>
      </w:r>
      <w:r w:rsidR="00A92B3E">
        <w:rPr>
          <w:sz w:val="28"/>
          <w:szCs w:val="24"/>
        </w:rPr>
        <w:t>а</w:t>
      </w:r>
      <w:r w:rsidR="00A92B3E" w:rsidRPr="005A2B2B">
        <w:rPr>
          <w:sz w:val="28"/>
          <w:szCs w:val="24"/>
        </w:rPr>
        <w:t xml:space="preserve"> праздничные </w:t>
      </w:r>
      <w:r w:rsidR="00A92B3E">
        <w:rPr>
          <w:sz w:val="28"/>
          <w:szCs w:val="24"/>
        </w:rPr>
        <w:t xml:space="preserve">мероприятия, </w:t>
      </w:r>
      <w:r w:rsidR="00A92B3E" w:rsidRPr="005A2B2B">
        <w:rPr>
          <w:sz w:val="28"/>
          <w:szCs w:val="24"/>
        </w:rPr>
        <w:t>посвященные 78</w:t>
      </w:r>
      <w:r w:rsidR="00A92B3E">
        <w:rPr>
          <w:sz w:val="28"/>
          <w:szCs w:val="24"/>
        </w:rPr>
        <w:t xml:space="preserve">-й </w:t>
      </w:r>
      <w:r w:rsidR="00A92B3E" w:rsidRPr="005A2B2B">
        <w:rPr>
          <w:sz w:val="28"/>
          <w:szCs w:val="24"/>
        </w:rPr>
        <w:t xml:space="preserve">годовщине Победы в Великой Отечественной </w:t>
      </w:r>
      <w:r w:rsidR="00A92B3E">
        <w:rPr>
          <w:sz w:val="28"/>
          <w:szCs w:val="24"/>
        </w:rPr>
        <w:t>войне 1941-1945 годов</w:t>
      </w:r>
      <w:r w:rsidR="00D5463C">
        <w:rPr>
          <w:sz w:val="28"/>
          <w:szCs w:val="24"/>
        </w:rPr>
        <w:t>,</w:t>
      </w:r>
      <w:r w:rsidR="00026642" w:rsidRPr="00026642">
        <w:rPr>
          <w:sz w:val="28"/>
          <w:szCs w:val="24"/>
        </w:rPr>
        <w:t xml:space="preserve"> </w:t>
      </w:r>
      <w:proofErr w:type="gramStart"/>
      <w:r w:rsidR="00E63E57">
        <w:rPr>
          <w:sz w:val="28"/>
          <w:szCs w:val="24"/>
        </w:rPr>
        <w:t>согласно</w:t>
      </w:r>
      <w:proofErr w:type="gramEnd"/>
      <w:r w:rsidR="00E63E57">
        <w:rPr>
          <w:sz w:val="28"/>
          <w:szCs w:val="24"/>
        </w:rPr>
        <w:t xml:space="preserve"> </w:t>
      </w:r>
      <w:r w:rsidR="00026642">
        <w:rPr>
          <w:sz w:val="28"/>
          <w:szCs w:val="24"/>
        </w:rPr>
        <w:t xml:space="preserve"> прилагаемого </w:t>
      </w:r>
      <w:r w:rsidR="00026642" w:rsidRPr="005A2B2B">
        <w:rPr>
          <w:sz w:val="28"/>
          <w:szCs w:val="24"/>
        </w:rPr>
        <w:t xml:space="preserve"> план</w:t>
      </w:r>
      <w:r w:rsidR="00026642">
        <w:rPr>
          <w:sz w:val="28"/>
          <w:szCs w:val="24"/>
        </w:rPr>
        <w:t>а мероприятий</w:t>
      </w:r>
      <w:r w:rsidR="00214A53">
        <w:rPr>
          <w:sz w:val="28"/>
          <w:szCs w:val="24"/>
        </w:rPr>
        <w:t>.</w:t>
      </w:r>
    </w:p>
    <w:p w:rsidR="00155305" w:rsidRPr="00155305" w:rsidRDefault="00A92B3E" w:rsidP="0015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305" w:rsidRPr="0015530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55305" w:rsidRPr="001553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5305" w:rsidRPr="0015530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155305" w:rsidRPr="00155305" w:rsidRDefault="00A92B3E" w:rsidP="0015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5305" w:rsidRPr="00155305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155305" w:rsidRPr="00155305" w:rsidRDefault="00155305" w:rsidP="001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05" w:rsidRDefault="00155305" w:rsidP="001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05" w:rsidRPr="00155305" w:rsidRDefault="00155305" w:rsidP="001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05" w:rsidRDefault="00155305" w:rsidP="0015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14A53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55305" w:rsidRDefault="00155305" w:rsidP="0015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</w:t>
      </w:r>
      <w:r w:rsidR="00E63E5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14A53">
        <w:rPr>
          <w:rFonts w:ascii="Times New Roman" w:eastAsia="Times New Roman" w:hAnsi="Times New Roman" w:cs="Times New Roman"/>
          <w:sz w:val="28"/>
          <w:szCs w:val="28"/>
        </w:rPr>
        <w:t xml:space="preserve">  С.Н. Афанасьев</w:t>
      </w:r>
    </w:p>
    <w:p w:rsidR="00A92B3E" w:rsidRDefault="00A92B3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55305" w:rsidRPr="00AD7DC3" w:rsidRDefault="00155305" w:rsidP="0015530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14A53" w:rsidRDefault="00155305" w:rsidP="0015530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214A53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Pr="00AD7DC3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155305" w:rsidRPr="00AD7DC3" w:rsidRDefault="00155305" w:rsidP="0015530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55305" w:rsidRDefault="00155305" w:rsidP="0015530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 w:rsidR="00A92B3E">
        <w:rPr>
          <w:rFonts w:ascii="Times New Roman" w:hAnsi="Times New Roman" w:cs="Times New Roman"/>
          <w:sz w:val="24"/>
          <w:szCs w:val="24"/>
        </w:rPr>
        <w:t>2</w:t>
      </w:r>
      <w:r w:rsidR="00214A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A92B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92B3E">
        <w:rPr>
          <w:rFonts w:ascii="Times New Roman" w:hAnsi="Times New Roman" w:cs="Times New Roman"/>
          <w:sz w:val="24"/>
          <w:szCs w:val="24"/>
        </w:rPr>
        <w:t>2</w:t>
      </w:r>
      <w:r w:rsidR="00214A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E63E57" w:rsidRDefault="00E63E57" w:rsidP="0015530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155305" w:rsidRPr="00155305" w:rsidRDefault="00155305" w:rsidP="00155305">
      <w:pPr>
        <w:spacing w:after="0" w:line="240" w:lineRule="auto"/>
        <w:ind w:right="425" w:firstLine="5670"/>
        <w:jc w:val="center"/>
        <w:rPr>
          <w:rFonts w:ascii="Times New Roman" w:hAnsi="Times New Roman" w:cs="Times New Roman"/>
        </w:rPr>
      </w:pPr>
    </w:p>
    <w:p w:rsidR="00155305" w:rsidRPr="006A3A07" w:rsidRDefault="00155305" w:rsidP="00155305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07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92B3E" w:rsidRPr="006A3A07">
        <w:rPr>
          <w:rFonts w:ascii="Times New Roman" w:hAnsi="Times New Roman" w:cs="Times New Roman"/>
          <w:b/>
          <w:sz w:val="24"/>
          <w:szCs w:val="24"/>
        </w:rPr>
        <w:t>мероприятий,</w:t>
      </w:r>
    </w:p>
    <w:p w:rsidR="00A92B3E" w:rsidRPr="006A3A07" w:rsidRDefault="00A92B3E" w:rsidP="00A92B3E">
      <w:pPr>
        <w:pStyle w:val="a4"/>
        <w:ind w:firstLine="709"/>
        <w:jc w:val="center"/>
        <w:rPr>
          <w:b/>
          <w:szCs w:val="24"/>
        </w:rPr>
      </w:pPr>
      <w:r w:rsidRPr="006A3A07">
        <w:rPr>
          <w:b/>
          <w:szCs w:val="24"/>
        </w:rPr>
        <w:t>посвященных празднованию 78-й годовщины Победы в Великой Отечественной войне 1941-1945 годов</w:t>
      </w:r>
    </w:p>
    <w:p w:rsidR="00155305" w:rsidRPr="00155305" w:rsidRDefault="00155305" w:rsidP="0015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3369"/>
        <w:gridCol w:w="3118"/>
        <w:gridCol w:w="2835"/>
      </w:tblGrid>
      <w:tr w:rsidR="00136DB4" w:rsidRPr="00155305" w:rsidTr="006A3A07">
        <w:tc>
          <w:tcPr>
            <w:tcW w:w="3369" w:type="dxa"/>
            <w:vAlign w:val="center"/>
          </w:tcPr>
          <w:p w:rsidR="00136DB4" w:rsidRPr="00E63E57" w:rsidRDefault="00A92B3E" w:rsidP="00155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3E57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136DB4" w:rsidRPr="00E63E5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:rsidR="00136DB4" w:rsidRPr="00E63E57" w:rsidRDefault="00136DB4" w:rsidP="00690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3E57">
              <w:rPr>
                <w:rFonts w:ascii="Times New Roman" w:hAnsi="Times New Roman" w:cs="Times New Roman"/>
                <w:b/>
                <w:sz w:val="24"/>
              </w:rPr>
              <w:t>Дата</w:t>
            </w:r>
            <w:r w:rsidR="00A92B3E" w:rsidRPr="00E63E57">
              <w:rPr>
                <w:rFonts w:ascii="Times New Roman" w:hAnsi="Times New Roman" w:cs="Times New Roman"/>
                <w:b/>
                <w:sz w:val="24"/>
              </w:rPr>
              <w:t>, место проведения</w:t>
            </w:r>
          </w:p>
        </w:tc>
        <w:tc>
          <w:tcPr>
            <w:tcW w:w="2835" w:type="dxa"/>
            <w:vAlign w:val="center"/>
          </w:tcPr>
          <w:p w:rsidR="00136DB4" w:rsidRPr="00E63E57" w:rsidRDefault="00E63E57" w:rsidP="00155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136DB4" w:rsidRPr="00E63E57">
              <w:rPr>
                <w:rFonts w:ascii="Times New Roman" w:hAnsi="Times New Roman" w:cs="Times New Roman"/>
                <w:b/>
                <w:sz w:val="24"/>
              </w:rPr>
              <w:t>тветственный</w:t>
            </w:r>
          </w:p>
        </w:tc>
      </w:tr>
      <w:tr w:rsidR="00A92B3E" w:rsidRPr="00A92B3E" w:rsidTr="006A3A07">
        <w:tc>
          <w:tcPr>
            <w:tcW w:w="3369" w:type="dxa"/>
            <w:vAlign w:val="center"/>
          </w:tcPr>
          <w:p w:rsidR="00A92B3E" w:rsidRPr="00A92B3E" w:rsidRDefault="00A92B3E" w:rsidP="00A92B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Дни во</w:t>
            </w:r>
            <w:r w:rsidR="00B97EB6">
              <w:rPr>
                <w:rFonts w:ascii="Times New Roman" w:hAnsi="Times New Roman" w:cs="Times New Roman"/>
                <w:sz w:val="24"/>
                <w:szCs w:val="24"/>
              </w:rPr>
              <w:t>енно-патриотической литературы «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Я читаю книги о войне», патриотические часы, конкурсы чтецов "Строки, опаленные войной"</w:t>
            </w:r>
          </w:p>
        </w:tc>
        <w:tc>
          <w:tcPr>
            <w:tcW w:w="3118" w:type="dxa"/>
            <w:vAlign w:val="center"/>
          </w:tcPr>
          <w:p w:rsidR="00A92B3E" w:rsidRDefault="00A92B3E" w:rsidP="00A9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03-05.05.2023</w:t>
            </w:r>
          </w:p>
          <w:p w:rsidR="00A92B3E" w:rsidRPr="00A92B3E" w:rsidRDefault="00A92B3E" w:rsidP="00473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>Коммунарская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 xml:space="preserve"> и «Спасская</w:t>
            </w:r>
            <w:r w:rsidR="00473C8C"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МКУК «Межпоселенческая библиотека Медвенского района</w:t>
            </w:r>
          </w:p>
        </w:tc>
        <w:tc>
          <w:tcPr>
            <w:tcW w:w="2835" w:type="dxa"/>
            <w:vAlign w:val="center"/>
          </w:tcPr>
          <w:p w:rsidR="00A92B3E" w:rsidRPr="00A92B3E" w:rsidRDefault="00A92B3E" w:rsidP="00473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>Коммунарская</w:t>
            </w:r>
            <w:r w:rsidR="00473C8C"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 xml:space="preserve"> и «Спасская</w:t>
            </w:r>
            <w:r w:rsidR="00473C8C"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3C8C" w:rsidRPr="00A92B3E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73C8C"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МКУК «Межпоселенческая библиотека Медвенского района</w:t>
            </w:r>
          </w:p>
        </w:tc>
      </w:tr>
      <w:tr w:rsidR="00B97EB6" w:rsidRPr="00B97EB6" w:rsidTr="006A3A07">
        <w:tc>
          <w:tcPr>
            <w:tcW w:w="3369" w:type="dxa"/>
          </w:tcPr>
          <w:p w:rsidR="00B97EB6" w:rsidRPr="00B97EB6" w:rsidRDefault="00B97EB6" w:rsidP="003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B6">
              <w:rPr>
                <w:rFonts w:ascii="Times New Roman" w:hAnsi="Times New Roman" w:cs="Times New Roman"/>
                <w:sz w:val="24"/>
                <w:szCs w:val="24"/>
              </w:rPr>
              <w:t>Мастер-класс «Георгиевская лента»</w:t>
            </w:r>
          </w:p>
        </w:tc>
        <w:tc>
          <w:tcPr>
            <w:tcW w:w="3118" w:type="dxa"/>
          </w:tcPr>
          <w:p w:rsidR="00B97EB6" w:rsidRPr="00B97EB6" w:rsidRDefault="00B97EB6" w:rsidP="0047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B6">
              <w:rPr>
                <w:rFonts w:ascii="Times New Roman" w:hAnsi="Times New Roman" w:cs="Times New Roman"/>
                <w:sz w:val="24"/>
                <w:szCs w:val="24"/>
              </w:rPr>
              <w:t>04.05.2023,</w:t>
            </w:r>
          </w:p>
          <w:p w:rsidR="00B97EB6" w:rsidRDefault="00473C8C" w:rsidP="00473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 и Спасский </w:t>
            </w:r>
            <w:r w:rsidR="00186EC1" w:rsidRPr="00A92B3E">
              <w:rPr>
                <w:rFonts w:ascii="Times New Roman" w:eastAsia="Times New Roman" w:hAnsi="Times New Roman" w:cs="Times New Roman"/>
                <w:sz w:val="24"/>
                <w:szCs w:val="24"/>
              </w:rPr>
              <w:t>СДК – филиал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186EC1" w:rsidRPr="00A9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ЦНТ Медвенского района</w:t>
            </w:r>
            <w:r w:rsid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6EC1" w:rsidRPr="00B97EB6" w:rsidRDefault="00186EC1" w:rsidP="0047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>Коммунарская</w:t>
            </w:r>
            <w:r w:rsidR="00473C8C"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 xml:space="preserve"> и «Спасская</w:t>
            </w:r>
            <w:r w:rsidR="00473C8C"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3C8C" w:rsidRPr="00A92B3E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73C8C"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МКУК «Межпоселенческая библиотека Медвенского района</w:t>
            </w:r>
          </w:p>
        </w:tc>
        <w:tc>
          <w:tcPr>
            <w:tcW w:w="2835" w:type="dxa"/>
            <w:vAlign w:val="center"/>
          </w:tcPr>
          <w:p w:rsidR="00B97EB6" w:rsidRDefault="00473C8C" w:rsidP="00473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и Спасский </w:t>
            </w:r>
            <w:r w:rsidR="00186EC1" w:rsidRPr="00A9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– филиал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186EC1" w:rsidRPr="00A9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ЦНТ Медвенского района</w:t>
            </w:r>
            <w:r w:rsid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6EC1" w:rsidRPr="00B97EB6" w:rsidRDefault="00473C8C" w:rsidP="00473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Коммунарская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«Спасская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МКУК «Межпоселенческая библиотека Медвенского района</w:t>
            </w:r>
          </w:p>
        </w:tc>
      </w:tr>
      <w:tr w:rsidR="00186EC1" w:rsidRPr="00186EC1" w:rsidTr="006A3A07">
        <w:tc>
          <w:tcPr>
            <w:tcW w:w="3369" w:type="dxa"/>
          </w:tcPr>
          <w:p w:rsidR="00186EC1" w:rsidRDefault="004612C4" w:rsidP="00186EC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«Их детство опаленное войной»</w:t>
            </w:r>
          </w:p>
          <w:p w:rsidR="004612C4" w:rsidRPr="00186EC1" w:rsidRDefault="004612C4" w:rsidP="00186EC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 на дом</w:t>
            </w:r>
            <w:r w:rsidR="00952735">
              <w:rPr>
                <w:rFonts w:ascii="Times New Roman" w:hAnsi="Times New Roman" w:cs="Times New Roman"/>
                <w:sz w:val="24"/>
                <w:szCs w:val="24"/>
              </w:rPr>
              <w:t>у труженников тыла, вдов,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войны </w:t>
            </w:r>
          </w:p>
        </w:tc>
        <w:tc>
          <w:tcPr>
            <w:tcW w:w="3118" w:type="dxa"/>
          </w:tcPr>
          <w:p w:rsidR="00186EC1" w:rsidRPr="00186EC1" w:rsidRDefault="00186EC1" w:rsidP="00186EC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1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  <w:p w:rsidR="00186EC1" w:rsidRPr="00186EC1" w:rsidRDefault="00473C8C" w:rsidP="00186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Коммунарский</w:t>
            </w:r>
            <w:r w:rsid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Спасский</w:t>
            </w:r>
            <w:r w:rsidR="00186EC1" w:rsidRP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– филиал ЦНТ Медвенского района;</w:t>
            </w:r>
          </w:p>
          <w:p w:rsidR="00186EC1" w:rsidRPr="00186EC1" w:rsidRDefault="00186EC1" w:rsidP="00186EC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2C4" w:rsidRPr="00186EC1" w:rsidRDefault="00186EC1" w:rsidP="004612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73C8C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952735">
              <w:rPr>
                <w:rFonts w:ascii="Times New Roman" w:hAnsi="Times New Roman" w:cs="Times New Roman"/>
                <w:sz w:val="24"/>
              </w:rPr>
              <w:t>,</w:t>
            </w:r>
          </w:p>
          <w:p w:rsidR="004612C4" w:rsidRDefault="004612C4" w:rsidP="00461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и Спасский </w:t>
            </w:r>
            <w:r w:rsidRPr="00A9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– филиал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9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ЦНТ Медвенского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6EC1" w:rsidRPr="00186EC1" w:rsidRDefault="004612C4" w:rsidP="004612C4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Коммунарская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«Спасская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МКУК «Межпоселенческая библиотека Медвенского района</w:t>
            </w:r>
          </w:p>
        </w:tc>
      </w:tr>
      <w:tr w:rsidR="00186EC1" w:rsidRPr="00155305" w:rsidTr="006A3A07">
        <w:tc>
          <w:tcPr>
            <w:tcW w:w="3369" w:type="dxa"/>
          </w:tcPr>
          <w:p w:rsidR="00186EC1" w:rsidRPr="00186EC1" w:rsidRDefault="00186EC1" w:rsidP="007442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Торжест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венные мероприятия, посвященные Дню Победы</w:t>
            </w:r>
            <w:r w:rsidR="009527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«Ваш подвиг будет жить в веках»</w:t>
            </w:r>
          </w:p>
        </w:tc>
        <w:tc>
          <w:tcPr>
            <w:tcW w:w="3118" w:type="dxa"/>
          </w:tcPr>
          <w:p w:rsidR="00952735" w:rsidRDefault="00186EC1" w:rsidP="0095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2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  <w:r w:rsidR="00952735">
              <w:rPr>
                <w:rFonts w:ascii="Times New Roman" w:hAnsi="Times New Roman" w:cs="Times New Roman"/>
                <w:sz w:val="24"/>
                <w:szCs w:val="24"/>
              </w:rPr>
              <w:t xml:space="preserve">  в 1</w:t>
            </w:r>
            <w:r w:rsidR="00857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273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52735" w:rsidRPr="00186EC1" w:rsidRDefault="00952735" w:rsidP="00952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</w:t>
            </w:r>
            <w:r w:rsidRP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>СДК – филиал ЦНТ Медвенского района;</w:t>
            </w:r>
          </w:p>
          <w:p w:rsidR="00186EC1" w:rsidRPr="00952735" w:rsidRDefault="00186EC1" w:rsidP="00952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6EC1" w:rsidRPr="00186EC1" w:rsidRDefault="00186EC1" w:rsidP="007442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EC1">
              <w:rPr>
                <w:rFonts w:ascii="Times New Roman" w:hAnsi="Times New Roman" w:cs="Times New Roman"/>
                <w:sz w:val="24"/>
              </w:rPr>
              <w:t>Администрация сельсовета;</w:t>
            </w:r>
          </w:p>
          <w:p w:rsidR="00FB3090" w:rsidRDefault="00FB3090" w:rsidP="00FB3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</w:t>
            </w:r>
            <w:r w:rsidRPr="00A92B3E">
              <w:rPr>
                <w:rFonts w:ascii="Times New Roman" w:eastAsia="Times New Roman" w:hAnsi="Times New Roman" w:cs="Times New Roman"/>
                <w:sz w:val="24"/>
                <w:szCs w:val="24"/>
              </w:rPr>
              <w:t>СДК – филиал ЦНТ Медвенского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6EC1" w:rsidRPr="00186EC1" w:rsidRDefault="00FB3090" w:rsidP="009527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Коммунарская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«Межпоселенческая библиотека Медвенского района</w:t>
            </w:r>
          </w:p>
        </w:tc>
      </w:tr>
      <w:tr w:rsidR="00186EC1" w:rsidRPr="00155305" w:rsidTr="006A3A07">
        <w:tc>
          <w:tcPr>
            <w:tcW w:w="3369" w:type="dxa"/>
          </w:tcPr>
          <w:p w:rsidR="00186EC1" w:rsidRPr="00690B46" w:rsidRDefault="00952735" w:rsidP="000E4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Торжест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венные мероприятия, посвященные Дню Победы   </w:t>
            </w:r>
            <w:r w:rsidRPr="00690B46"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3118" w:type="dxa"/>
          </w:tcPr>
          <w:p w:rsidR="00952735" w:rsidRPr="00690B46" w:rsidRDefault="00952735" w:rsidP="0095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581">
              <w:rPr>
                <w:rFonts w:ascii="Times New Roman" w:hAnsi="Times New Roman" w:cs="Times New Roman"/>
                <w:sz w:val="24"/>
                <w:szCs w:val="24"/>
              </w:rPr>
              <w:t xml:space="preserve"> 9-00</w:t>
            </w:r>
          </w:p>
          <w:p w:rsidR="00186EC1" w:rsidRPr="00690B46" w:rsidRDefault="00952735" w:rsidP="0095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Спасский</w:t>
            </w:r>
            <w:r w:rsidRP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– филиал ЦНТ Медвенского района</w:t>
            </w:r>
          </w:p>
        </w:tc>
        <w:tc>
          <w:tcPr>
            <w:tcW w:w="2835" w:type="dxa"/>
          </w:tcPr>
          <w:p w:rsidR="00186EC1" w:rsidRPr="00186EC1" w:rsidRDefault="00952735" w:rsidP="000E4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Спасский</w:t>
            </w:r>
            <w:r w:rsidRP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– филиал ЦНТ Медвенского района</w:t>
            </w:r>
          </w:p>
        </w:tc>
      </w:tr>
      <w:tr w:rsidR="00FB3090" w:rsidRPr="00186EC1" w:rsidTr="006A3A07">
        <w:trPr>
          <w:trHeight w:val="988"/>
        </w:trPr>
        <w:tc>
          <w:tcPr>
            <w:tcW w:w="3369" w:type="dxa"/>
          </w:tcPr>
          <w:p w:rsidR="00FB3090" w:rsidRPr="00186EC1" w:rsidRDefault="00FB3090" w:rsidP="00186E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Мемориальное</w:t>
            </w:r>
            <w:r w:rsidRPr="00186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мероприятие  «Свеча  Памяти»</w:t>
            </w:r>
          </w:p>
        </w:tc>
        <w:tc>
          <w:tcPr>
            <w:tcW w:w="3118" w:type="dxa"/>
          </w:tcPr>
          <w:p w:rsidR="00FB3090" w:rsidRDefault="00FB3090" w:rsidP="001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08.05.2023,</w:t>
            </w:r>
          </w:p>
          <w:p w:rsidR="00FB3090" w:rsidRPr="00186EC1" w:rsidRDefault="00FB3090" w:rsidP="0018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Героев</w:t>
            </w: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 поселка  Медвенка</w:t>
            </w:r>
          </w:p>
        </w:tc>
        <w:tc>
          <w:tcPr>
            <w:tcW w:w="2835" w:type="dxa"/>
          </w:tcPr>
          <w:p w:rsidR="00FB3090" w:rsidRPr="00186EC1" w:rsidRDefault="00FB3090" w:rsidP="00C251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EC1">
              <w:rPr>
                <w:rFonts w:ascii="Times New Roman" w:hAnsi="Times New Roman" w:cs="Times New Roman"/>
                <w:sz w:val="24"/>
              </w:rPr>
              <w:t>МОКУ «</w:t>
            </w:r>
            <w:r>
              <w:rPr>
                <w:rFonts w:ascii="Times New Roman" w:hAnsi="Times New Roman" w:cs="Times New Roman"/>
                <w:sz w:val="24"/>
              </w:rPr>
              <w:t>Спасская</w:t>
            </w:r>
            <w:r w:rsidRPr="00186EC1">
              <w:rPr>
                <w:rFonts w:ascii="Times New Roman" w:hAnsi="Times New Roman" w:cs="Times New Roman"/>
                <w:sz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</w:rPr>
              <w:t xml:space="preserve">, филиал Коммунарская </w:t>
            </w:r>
            <w:r w:rsidR="00C251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B3090" w:rsidRPr="00090DE1" w:rsidTr="006A3A07">
        <w:tc>
          <w:tcPr>
            <w:tcW w:w="3369" w:type="dxa"/>
          </w:tcPr>
          <w:p w:rsidR="00FB3090" w:rsidRPr="00186EC1" w:rsidRDefault="00FB3090" w:rsidP="0018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участия в в</w:t>
            </w: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озложени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 венков и цветов к мемориалу "Вечный огонь"</w:t>
            </w:r>
          </w:p>
          <w:p w:rsidR="00FB3090" w:rsidRPr="00186EC1" w:rsidRDefault="00FB3090" w:rsidP="0018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90" w:rsidRPr="00186EC1" w:rsidRDefault="00FB3090" w:rsidP="00186EC1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Митинг-реквием </w:t>
            </w:r>
            <w:r w:rsidRPr="0018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«Этих дней не смолкает слава!», посвященный 78-йгодовщине Победы в Великой Отечественной войне</w:t>
            </w:r>
          </w:p>
          <w:p w:rsidR="00FB3090" w:rsidRPr="00186EC1" w:rsidRDefault="00FB3090" w:rsidP="00186EC1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B3090" w:rsidRPr="00690B46" w:rsidRDefault="00FB3090" w:rsidP="0018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«Песни Победы»</w:t>
            </w:r>
          </w:p>
        </w:tc>
        <w:tc>
          <w:tcPr>
            <w:tcW w:w="3118" w:type="dxa"/>
          </w:tcPr>
          <w:p w:rsidR="00FB3090" w:rsidRPr="00186EC1" w:rsidRDefault="00FB3090" w:rsidP="00186EC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eastAsia="Calibri" w:hAnsi="Times New Roman" w:cs="Times New Roman"/>
                <w:sz w:val="24"/>
                <w:szCs w:val="24"/>
              </w:rPr>
              <w:t>09.05.2023,</w:t>
            </w:r>
          </w:p>
          <w:p w:rsidR="00952735" w:rsidRDefault="00FB3090" w:rsidP="0018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Героев </w:t>
            </w:r>
          </w:p>
          <w:p w:rsidR="00FB3090" w:rsidRPr="00690B46" w:rsidRDefault="00FB3090" w:rsidP="001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EC1">
              <w:rPr>
                <w:rFonts w:ascii="Times New Roman" w:eastAsia="Calibri" w:hAnsi="Times New Roman" w:cs="Times New Roman"/>
                <w:sz w:val="24"/>
                <w:szCs w:val="24"/>
              </w:rPr>
              <w:t>Медвенка</w:t>
            </w:r>
            <w:r w:rsidR="00105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FB3090" w:rsidRPr="00186EC1" w:rsidRDefault="00FB3090" w:rsidP="00186E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EC1">
              <w:rPr>
                <w:rFonts w:ascii="Times New Roman" w:hAnsi="Times New Roman" w:cs="Times New Roman"/>
                <w:sz w:val="24"/>
              </w:rPr>
              <w:t>Администрация сельсовета;</w:t>
            </w:r>
          </w:p>
          <w:p w:rsidR="00FB3090" w:rsidRPr="00186EC1" w:rsidRDefault="00FB3090" w:rsidP="00186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</w:rPr>
              <w:t>МОКУ «</w:t>
            </w:r>
            <w:r>
              <w:rPr>
                <w:rFonts w:ascii="Times New Roman" w:hAnsi="Times New Roman" w:cs="Times New Roman"/>
                <w:sz w:val="24"/>
              </w:rPr>
              <w:t>Спасская</w:t>
            </w:r>
            <w:r w:rsidRPr="00186EC1">
              <w:rPr>
                <w:rFonts w:ascii="Times New Roman" w:hAnsi="Times New Roman" w:cs="Times New Roman"/>
                <w:sz w:val="24"/>
              </w:rPr>
              <w:t xml:space="preserve"> СОШ»</w:t>
            </w:r>
            <w:r w:rsidR="00026642">
              <w:rPr>
                <w:rFonts w:ascii="Times New Roman" w:hAnsi="Times New Roman" w:cs="Times New Roman"/>
                <w:sz w:val="24"/>
              </w:rPr>
              <w:t>, филиал  Коммунарская,</w:t>
            </w:r>
          </w:p>
          <w:p w:rsidR="00FB3090" w:rsidRPr="00186EC1" w:rsidRDefault="00FB3090" w:rsidP="00186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Коммунарский и Спасский</w:t>
            </w:r>
            <w:r w:rsidRP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– филиал ЦНТ Медвенского района</w:t>
            </w:r>
          </w:p>
        </w:tc>
      </w:tr>
    </w:tbl>
    <w:p w:rsidR="00F856AC" w:rsidRPr="00690B46" w:rsidRDefault="00F856AC" w:rsidP="00155305">
      <w:pPr>
        <w:spacing w:after="0"/>
      </w:pPr>
    </w:p>
    <w:sectPr w:rsidR="00F856AC" w:rsidRPr="00690B46" w:rsidSect="006A3A07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55305"/>
    <w:rsid w:val="00026642"/>
    <w:rsid w:val="00090581"/>
    <w:rsid w:val="00090DE1"/>
    <w:rsid w:val="00105F87"/>
    <w:rsid w:val="00136DB4"/>
    <w:rsid w:val="00155305"/>
    <w:rsid w:val="00176AB8"/>
    <w:rsid w:val="00186EC1"/>
    <w:rsid w:val="00214A53"/>
    <w:rsid w:val="00301B50"/>
    <w:rsid w:val="00334083"/>
    <w:rsid w:val="003E3025"/>
    <w:rsid w:val="004612C4"/>
    <w:rsid w:val="00473C8C"/>
    <w:rsid w:val="00690B46"/>
    <w:rsid w:val="006A3A07"/>
    <w:rsid w:val="00857F1C"/>
    <w:rsid w:val="0093667A"/>
    <w:rsid w:val="00952735"/>
    <w:rsid w:val="00A92B3E"/>
    <w:rsid w:val="00AC7CB2"/>
    <w:rsid w:val="00B97EB6"/>
    <w:rsid w:val="00C2517C"/>
    <w:rsid w:val="00C83BDA"/>
    <w:rsid w:val="00D5463C"/>
    <w:rsid w:val="00E63E57"/>
    <w:rsid w:val="00F00C3C"/>
    <w:rsid w:val="00F856AC"/>
    <w:rsid w:val="00FB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3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A92B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92B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21</cp:revision>
  <dcterms:created xsi:type="dcterms:W3CDTF">2022-04-13T10:58:00Z</dcterms:created>
  <dcterms:modified xsi:type="dcterms:W3CDTF">2023-05-03T09:46:00Z</dcterms:modified>
</cp:coreProperties>
</file>